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53334B" w14:textId="2A3AF038" w:rsidR="003D4F2A" w:rsidRDefault="002F636E" w:rsidP="00797791">
      <w:pPr>
        <w:jc w:val="center"/>
        <w:rPr>
          <w:rFonts w:ascii="宋体" w:eastAsia="宋体" w:hAnsi="宋体"/>
          <w:sz w:val="40"/>
          <w:szCs w:val="40"/>
        </w:rPr>
      </w:pPr>
      <w:r>
        <w:rPr>
          <w:rFonts w:ascii="宋体" w:eastAsia="宋体" w:hAnsi="宋体" w:hint="eastAsia"/>
          <w:sz w:val="40"/>
          <w:szCs w:val="40"/>
        </w:rPr>
        <w:t>西安文理学院</w:t>
      </w:r>
      <w:r w:rsidR="00F00FA7">
        <w:rPr>
          <w:rFonts w:ascii="宋体" w:eastAsia="宋体" w:hAnsi="宋体" w:hint="eastAsia"/>
          <w:sz w:val="40"/>
          <w:szCs w:val="40"/>
        </w:rPr>
        <w:t>2</w:t>
      </w:r>
      <w:r w:rsidR="00F00FA7">
        <w:rPr>
          <w:rFonts w:ascii="宋体" w:eastAsia="宋体" w:hAnsi="宋体"/>
          <w:sz w:val="40"/>
          <w:szCs w:val="40"/>
        </w:rPr>
        <w:t>023</w:t>
      </w:r>
      <w:r w:rsidR="00F00FA7">
        <w:rPr>
          <w:rFonts w:ascii="宋体" w:eastAsia="宋体" w:hAnsi="宋体" w:hint="eastAsia"/>
          <w:sz w:val="40"/>
          <w:szCs w:val="40"/>
        </w:rPr>
        <w:t>年</w:t>
      </w:r>
      <w:r w:rsidR="00797791" w:rsidRPr="003960E2">
        <w:rPr>
          <w:rFonts w:ascii="宋体" w:eastAsia="宋体" w:hAnsi="宋体" w:hint="eastAsia"/>
          <w:sz w:val="40"/>
          <w:szCs w:val="40"/>
        </w:rPr>
        <w:t>全国教育</w:t>
      </w:r>
      <w:r>
        <w:rPr>
          <w:rFonts w:ascii="宋体" w:eastAsia="宋体" w:hAnsi="宋体" w:hint="eastAsia"/>
          <w:sz w:val="40"/>
          <w:szCs w:val="40"/>
        </w:rPr>
        <w:t>科学</w:t>
      </w:r>
      <w:r w:rsidR="00797791" w:rsidRPr="003960E2">
        <w:rPr>
          <w:rFonts w:ascii="宋体" w:eastAsia="宋体" w:hAnsi="宋体" w:hint="eastAsia"/>
          <w:sz w:val="40"/>
          <w:szCs w:val="40"/>
        </w:rPr>
        <w:t>规划</w:t>
      </w:r>
      <w:r>
        <w:rPr>
          <w:rFonts w:ascii="宋体" w:eastAsia="宋体" w:hAnsi="宋体" w:hint="eastAsia"/>
          <w:sz w:val="40"/>
          <w:szCs w:val="40"/>
        </w:rPr>
        <w:t>课题</w:t>
      </w:r>
      <w:r w:rsidR="00797791" w:rsidRPr="003960E2">
        <w:rPr>
          <w:rFonts w:ascii="宋体" w:eastAsia="宋体" w:hAnsi="宋体" w:hint="eastAsia"/>
          <w:sz w:val="40"/>
          <w:szCs w:val="40"/>
        </w:rPr>
        <w:t>推荐名单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862"/>
        <w:gridCol w:w="3953"/>
        <w:gridCol w:w="1740"/>
        <w:gridCol w:w="1643"/>
        <w:gridCol w:w="1374"/>
        <w:gridCol w:w="1103"/>
        <w:gridCol w:w="1643"/>
        <w:gridCol w:w="1427"/>
      </w:tblGrid>
      <w:tr w:rsidR="002F636E" w14:paraId="19040873" w14:textId="2D849186" w:rsidTr="009F2758">
        <w:trPr>
          <w:jc w:val="center"/>
        </w:trPr>
        <w:tc>
          <w:tcPr>
            <w:tcW w:w="862" w:type="dxa"/>
          </w:tcPr>
          <w:p w14:paraId="777ACB57" w14:textId="44E9D9E8" w:rsidR="002F636E" w:rsidRPr="003960E2" w:rsidRDefault="002F636E" w:rsidP="003960E2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序号</w:t>
            </w:r>
          </w:p>
        </w:tc>
        <w:tc>
          <w:tcPr>
            <w:tcW w:w="3953" w:type="dxa"/>
          </w:tcPr>
          <w:p w14:paraId="3CD7C609" w14:textId="7A5AA102" w:rsidR="002F636E" w:rsidRPr="003960E2" w:rsidRDefault="002F636E" w:rsidP="0079779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3960E2">
              <w:rPr>
                <w:rFonts w:ascii="宋体" w:eastAsia="宋体" w:hAnsi="宋体" w:hint="eastAsia"/>
                <w:sz w:val="28"/>
                <w:szCs w:val="28"/>
              </w:rPr>
              <w:t>课题名称</w:t>
            </w:r>
          </w:p>
        </w:tc>
        <w:tc>
          <w:tcPr>
            <w:tcW w:w="1740" w:type="dxa"/>
          </w:tcPr>
          <w:p w14:paraId="3CD523CE" w14:textId="176AB27A" w:rsidR="002F636E" w:rsidRPr="003960E2" w:rsidRDefault="002F636E" w:rsidP="0079779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项目</w:t>
            </w:r>
            <w:r w:rsidRPr="003960E2">
              <w:rPr>
                <w:rFonts w:ascii="宋体" w:eastAsia="宋体" w:hAnsi="宋体" w:hint="eastAsia"/>
                <w:sz w:val="28"/>
                <w:szCs w:val="28"/>
              </w:rPr>
              <w:t>类别</w:t>
            </w:r>
          </w:p>
        </w:tc>
        <w:tc>
          <w:tcPr>
            <w:tcW w:w="1643" w:type="dxa"/>
          </w:tcPr>
          <w:p w14:paraId="30651D2B" w14:textId="230E588C" w:rsidR="002F636E" w:rsidRPr="003960E2" w:rsidRDefault="002F636E" w:rsidP="0079779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3960E2">
              <w:rPr>
                <w:rFonts w:ascii="宋体" w:eastAsia="宋体" w:hAnsi="宋体" w:hint="eastAsia"/>
                <w:sz w:val="28"/>
                <w:szCs w:val="28"/>
              </w:rPr>
              <w:t>相关学科</w:t>
            </w:r>
          </w:p>
        </w:tc>
        <w:tc>
          <w:tcPr>
            <w:tcW w:w="1374" w:type="dxa"/>
          </w:tcPr>
          <w:p w14:paraId="7ACEB86E" w14:textId="62D93A3B" w:rsidR="002F636E" w:rsidRDefault="002F636E" w:rsidP="0079779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研究类型</w:t>
            </w:r>
          </w:p>
        </w:tc>
        <w:tc>
          <w:tcPr>
            <w:tcW w:w="1103" w:type="dxa"/>
          </w:tcPr>
          <w:p w14:paraId="57CB7C30" w14:textId="2F76C776" w:rsidR="002F636E" w:rsidRPr="003960E2" w:rsidRDefault="002F636E" w:rsidP="0079779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负责人</w:t>
            </w:r>
          </w:p>
        </w:tc>
        <w:tc>
          <w:tcPr>
            <w:tcW w:w="1643" w:type="dxa"/>
          </w:tcPr>
          <w:p w14:paraId="34681BEC" w14:textId="4BD1CC97" w:rsidR="002F636E" w:rsidRPr="003960E2" w:rsidRDefault="002F636E" w:rsidP="0079779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3960E2">
              <w:rPr>
                <w:rFonts w:ascii="宋体" w:eastAsia="宋体" w:hAnsi="宋体" w:hint="eastAsia"/>
                <w:sz w:val="28"/>
                <w:szCs w:val="28"/>
              </w:rPr>
              <w:t>所在学院</w:t>
            </w:r>
          </w:p>
        </w:tc>
        <w:tc>
          <w:tcPr>
            <w:tcW w:w="1427" w:type="dxa"/>
          </w:tcPr>
          <w:p w14:paraId="51CF97B2" w14:textId="35047A5C" w:rsidR="002F636E" w:rsidRPr="003960E2" w:rsidRDefault="002F636E" w:rsidP="00797791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hint="eastAsia"/>
                <w:sz w:val="28"/>
                <w:szCs w:val="28"/>
              </w:rPr>
              <w:t>申硕批次</w:t>
            </w:r>
            <w:proofErr w:type="gramEnd"/>
          </w:p>
        </w:tc>
      </w:tr>
      <w:tr w:rsidR="002F636E" w14:paraId="643B4A5A" w14:textId="23FB7596" w:rsidTr="009F2758">
        <w:trPr>
          <w:jc w:val="center"/>
        </w:trPr>
        <w:tc>
          <w:tcPr>
            <w:tcW w:w="862" w:type="dxa"/>
          </w:tcPr>
          <w:p w14:paraId="4AC4E3D7" w14:textId="7072EA88" w:rsidR="002F636E" w:rsidRDefault="002F636E" w:rsidP="00797791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1</w:t>
            </w:r>
          </w:p>
        </w:tc>
        <w:tc>
          <w:tcPr>
            <w:tcW w:w="3953" w:type="dxa"/>
          </w:tcPr>
          <w:p w14:paraId="7E65948E" w14:textId="0131A557" w:rsidR="002F636E" w:rsidRDefault="002F636E" w:rsidP="00B771E7">
            <w:pPr>
              <w:jc w:val="left"/>
              <w:rPr>
                <w:rFonts w:ascii="宋体" w:eastAsia="宋体" w:hAnsi="宋体"/>
                <w:sz w:val="32"/>
                <w:szCs w:val="32"/>
              </w:rPr>
            </w:pPr>
            <w:r w:rsidRPr="00B771E7">
              <w:rPr>
                <w:rFonts w:ascii="宋体" w:eastAsia="宋体" w:hAnsi="宋体" w:hint="eastAsia"/>
                <w:sz w:val="24"/>
                <w:szCs w:val="24"/>
              </w:rPr>
              <w:t>我国学龄前人口惯性负增长模拟与未来学前教育资源供给预测研究</w:t>
            </w:r>
          </w:p>
        </w:tc>
        <w:tc>
          <w:tcPr>
            <w:tcW w:w="1740" w:type="dxa"/>
            <w:vAlign w:val="center"/>
          </w:tcPr>
          <w:p w14:paraId="1A01098B" w14:textId="7F8FFAC2" w:rsidR="002F636E" w:rsidRPr="00B771E7" w:rsidRDefault="002F636E" w:rsidP="0079779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771E7">
              <w:rPr>
                <w:rFonts w:ascii="宋体" w:eastAsia="宋体" w:hAnsi="宋体" w:hint="eastAsia"/>
                <w:sz w:val="24"/>
                <w:szCs w:val="24"/>
              </w:rPr>
              <w:t>教育部重点课题</w:t>
            </w:r>
          </w:p>
        </w:tc>
        <w:tc>
          <w:tcPr>
            <w:tcW w:w="1643" w:type="dxa"/>
            <w:vAlign w:val="center"/>
          </w:tcPr>
          <w:p w14:paraId="12E234A7" w14:textId="6ADB92A9" w:rsidR="002F636E" w:rsidRPr="00B771E7" w:rsidRDefault="002F636E" w:rsidP="0079779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基础教育</w:t>
            </w:r>
          </w:p>
        </w:tc>
        <w:tc>
          <w:tcPr>
            <w:tcW w:w="1374" w:type="dxa"/>
            <w:vAlign w:val="center"/>
          </w:tcPr>
          <w:p w14:paraId="2571D6F0" w14:textId="7FF21703" w:rsidR="002F636E" w:rsidRPr="00B771E7" w:rsidRDefault="002F636E" w:rsidP="0079779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应用研究</w:t>
            </w:r>
          </w:p>
        </w:tc>
        <w:tc>
          <w:tcPr>
            <w:tcW w:w="1103" w:type="dxa"/>
            <w:vAlign w:val="center"/>
          </w:tcPr>
          <w:p w14:paraId="34D7DA03" w14:textId="59585542" w:rsidR="002F636E" w:rsidRPr="00B771E7" w:rsidRDefault="002F636E" w:rsidP="0079779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路娟</w:t>
            </w:r>
          </w:p>
        </w:tc>
        <w:tc>
          <w:tcPr>
            <w:tcW w:w="1643" w:type="dxa"/>
            <w:vAlign w:val="center"/>
          </w:tcPr>
          <w:p w14:paraId="57D367A0" w14:textId="645E3C54" w:rsidR="002F636E" w:rsidRPr="00B771E7" w:rsidRDefault="002F636E" w:rsidP="0079779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学前教育学院</w:t>
            </w:r>
          </w:p>
        </w:tc>
        <w:tc>
          <w:tcPr>
            <w:tcW w:w="1427" w:type="dxa"/>
            <w:vAlign w:val="center"/>
          </w:tcPr>
          <w:p w14:paraId="00DAC0E1" w14:textId="1608A228" w:rsidR="002F636E" w:rsidRDefault="002F636E" w:rsidP="00797791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首批</w:t>
            </w:r>
          </w:p>
        </w:tc>
      </w:tr>
      <w:tr w:rsidR="002F636E" w14:paraId="3769F5D8" w14:textId="632632DB" w:rsidTr="009F2758">
        <w:trPr>
          <w:jc w:val="center"/>
        </w:trPr>
        <w:tc>
          <w:tcPr>
            <w:tcW w:w="862" w:type="dxa"/>
          </w:tcPr>
          <w:p w14:paraId="51A047BE" w14:textId="039C68C8" w:rsidR="002F636E" w:rsidRDefault="002F636E" w:rsidP="00797791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2</w:t>
            </w:r>
          </w:p>
        </w:tc>
        <w:tc>
          <w:tcPr>
            <w:tcW w:w="3953" w:type="dxa"/>
            <w:vAlign w:val="center"/>
          </w:tcPr>
          <w:p w14:paraId="0CED3731" w14:textId="1181D0ED" w:rsidR="002F636E" w:rsidRPr="00B771E7" w:rsidRDefault="002F636E" w:rsidP="00B771E7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B771E7">
              <w:rPr>
                <w:rFonts w:ascii="宋体" w:eastAsia="宋体" w:hAnsi="宋体" w:hint="eastAsia"/>
                <w:sz w:val="24"/>
                <w:szCs w:val="24"/>
              </w:rPr>
              <w:t>语文教科书中文化自信的百年谱系及当代启示研究</w:t>
            </w:r>
          </w:p>
        </w:tc>
        <w:tc>
          <w:tcPr>
            <w:tcW w:w="1740" w:type="dxa"/>
            <w:vAlign w:val="center"/>
          </w:tcPr>
          <w:p w14:paraId="036B0D40" w14:textId="09A1E78B" w:rsidR="002F636E" w:rsidRPr="00B771E7" w:rsidRDefault="002F636E" w:rsidP="0079779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国家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一般课题</w:t>
            </w:r>
            <w:proofErr w:type="gramEnd"/>
          </w:p>
        </w:tc>
        <w:tc>
          <w:tcPr>
            <w:tcW w:w="1643" w:type="dxa"/>
            <w:vAlign w:val="center"/>
          </w:tcPr>
          <w:p w14:paraId="3117067A" w14:textId="0829D412" w:rsidR="002F636E" w:rsidRPr="00B771E7" w:rsidRDefault="002F636E" w:rsidP="0079779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教育基本理论</w:t>
            </w:r>
          </w:p>
        </w:tc>
        <w:tc>
          <w:tcPr>
            <w:tcW w:w="1374" w:type="dxa"/>
            <w:vAlign w:val="center"/>
          </w:tcPr>
          <w:p w14:paraId="535791EF" w14:textId="31010E2D" w:rsidR="002F636E" w:rsidRPr="00B771E7" w:rsidRDefault="002F636E" w:rsidP="0079779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基础研究</w:t>
            </w:r>
          </w:p>
        </w:tc>
        <w:tc>
          <w:tcPr>
            <w:tcW w:w="1103" w:type="dxa"/>
            <w:vAlign w:val="center"/>
          </w:tcPr>
          <w:p w14:paraId="3CE7F770" w14:textId="41CF1DC2" w:rsidR="002F636E" w:rsidRPr="00B771E7" w:rsidRDefault="002F636E" w:rsidP="0079779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吴婷婷</w:t>
            </w:r>
          </w:p>
        </w:tc>
        <w:tc>
          <w:tcPr>
            <w:tcW w:w="1643" w:type="dxa"/>
            <w:vAlign w:val="center"/>
          </w:tcPr>
          <w:p w14:paraId="2A0C5D74" w14:textId="5093A228" w:rsidR="002F636E" w:rsidRPr="00B771E7" w:rsidRDefault="002F636E" w:rsidP="0079779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师范学院</w:t>
            </w:r>
          </w:p>
        </w:tc>
        <w:tc>
          <w:tcPr>
            <w:tcW w:w="1427" w:type="dxa"/>
            <w:vAlign w:val="center"/>
          </w:tcPr>
          <w:p w14:paraId="4B79E176" w14:textId="6C18E173" w:rsidR="002F636E" w:rsidRDefault="002F636E" w:rsidP="00797791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首批</w:t>
            </w:r>
          </w:p>
        </w:tc>
      </w:tr>
      <w:tr w:rsidR="002F636E" w14:paraId="388D25D6" w14:textId="1DCB525F" w:rsidTr="009F2758">
        <w:trPr>
          <w:jc w:val="center"/>
        </w:trPr>
        <w:tc>
          <w:tcPr>
            <w:tcW w:w="862" w:type="dxa"/>
          </w:tcPr>
          <w:p w14:paraId="77093CFA" w14:textId="226C806C" w:rsidR="002F636E" w:rsidRDefault="002F636E" w:rsidP="00797791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3</w:t>
            </w:r>
          </w:p>
        </w:tc>
        <w:tc>
          <w:tcPr>
            <w:tcW w:w="3953" w:type="dxa"/>
            <w:vAlign w:val="center"/>
          </w:tcPr>
          <w:p w14:paraId="38753709" w14:textId="25FB8D1F" w:rsidR="002F636E" w:rsidRPr="00B771E7" w:rsidRDefault="002F636E" w:rsidP="00B771E7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B771E7">
              <w:rPr>
                <w:rFonts w:ascii="宋体" w:eastAsia="宋体" w:hAnsi="宋体" w:hint="eastAsia"/>
                <w:sz w:val="24"/>
                <w:szCs w:val="24"/>
              </w:rPr>
              <w:t>乡村儿童科学职业期望发展特点、机制及干预研究</w:t>
            </w:r>
          </w:p>
        </w:tc>
        <w:tc>
          <w:tcPr>
            <w:tcW w:w="1740" w:type="dxa"/>
            <w:vAlign w:val="center"/>
          </w:tcPr>
          <w:p w14:paraId="03CD239F" w14:textId="7ED8B7CD" w:rsidR="002F636E" w:rsidRPr="00B771E7" w:rsidRDefault="002F636E" w:rsidP="0079779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国家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一般课题</w:t>
            </w:r>
            <w:proofErr w:type="gramEnd"/>
          </w:p>
        </w:tc>
        <w:tc>
          <w:tcPr>
            <w:tcW w:w="1643" w:type="dxa"/>
            <w:vAlign w:val="center"/>
          </w:tcPr>
          <w:p w14:paraId="17AE150E" w14:textId="2A5838EA" w:rsidR="002F636E" w:rsidRPr="00B771E7" w:rsidRDefault="002F636E" w:rsidP="0079779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基础教育</w:t>
            </w:r>
          </w:p>
        </w:tc>
        <w:tc>
          <w:tcPr>
            <w:tcW w:w="1374" w:type="dxa"/>
            <w:vAlign w:val="center"/>
          </w:tcPr>
          <w:p w14:paraId="7AD23B6F" w14:textId="494D4270" w:rsidR="002F636E" w:rsidRPr="00B771E7" w:rsidRDefault="002F636E" w:rsidP="0079779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综合研究</w:t>
            </w:r>
          </w:p>
        </w:tc>
        <w:tc>
          <w:tcPr>
            <w:tcW w:w="1103" w:type="dxa"/>
            <w:vAlign w:val="center"/>
          </w:tcPr>
          <w:p w14:paraId="6FDC4BF2" w14:textId="22B142DD" w:rsidR="002F636E" w:rsidRPr="00B771E7" w:rsidRDefault="002F636E" w:rsidP="0079779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常碧如</w:t>
            </w:r>
            <w:proofErr w:type="gramEnd"/>
          </w:p>
        </w:tc>
        <w:tc>
          <w:tcPr>
            <w:tcW w:w="1643" w:type="dxa"/>
            <w:vAlign w:val="center"/>
          </w:tcPr>
          <w:p w14:paraId="715A842A" w14:textId="6F0E7113" w:rsidR="002F636E" w:rsidRPr="00B771E7" w:rsidRDefault="002F636E" w:rsidP="0079779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学前教育学院</w:t>
            </w:r>
          </w:p>
        </w:tc>
        <w:tc>
          <w:tcPr>
            <w:tcW w:w="1427" w:type="dxa"/>
            <w:vAlign w:val="center"/>
          </w:tcPr>
          <w:p w14:paraId="1C23CC92" w14:textId="17AF8D7C" w:rsidR="002F636E" w:rsidRDefault="002F636E" w:rsidP="00797791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首批</w:t>
            </w:r>
          </w:p>
        </w:tc>
      </w:tr>
      <w:tr w:rsidR="002F636E" w14:paraId="5029A8DA" w14:textId="246BD083" w:rsidTr="009F2758">
        <w:trPr>
          <w:jc w:val="center"/>
        </w:trPr>
        <w:tc>
          <w:tcPr>
            <w:tcW w:w="862" w:type="dxa"/>
          </w:tcPr>
          <w:p w14:paraId="19F14FD9" w14:textId="378778D1" w:rsidR="002F636E" w:rsidRDefault="002F636E" w:rsidP="00797791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4</w:t>
            </w:r>
          </w:p>
        </w:tc>
        <w:tc>
          <w:tcPr>
            <w:tcW w:w="3953" w:type="dxa"/>
            <w:vAlign w:val="center"/>
          </w:tcPr>
          <w:p w14:paraId="5990E7C9" w14:textId="08CD8FAC" w:rsidR="002F636E" w:rsidRPr="00B771E7" w:rsidRDefault="002F636E" w:rsidP="00B771E7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B771E7">
              <w:rPr>
                <w:rFonts w:ascii="宋体" w:eastAsia="宋体" w:hAnsi="宋体" w:hint="eastAsia"/>
                <w:sz w:val="24"/>
                <w:szCs w:val="24"/>
              </w:rPr>
              <w:t>国内外科技创新后备人才培养理念、模式和典型项目研究</w:t>
            </w:r>
          </w:p>
        </w:tc>
        <w:tc>
          <w:tcPr>
            <w:tcW w:w="1740" w:type="dxa"/>
            <w:vAlign w:val="center"/>
          </w:tcPr>
          <w:p w14:paraId="2718ED74" w14:textId="05FA4D93" w:rsidR="002F636E" w:rsidRPr="00B771E7" w:rsidRDefault="002F636E" w:rsidP="0079779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国家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一般课题</w:t>
            </w:r>
            <w:proofErr w:type="gramEnd"/>
          </w:p>
        </w:tc>
        <w:tc>
          <w:tcPr>
            <w:tcW w:w="1643" w:type="dxa"/>
            <w:vAlign w:val="center"/>
          </w:tcPr>
          <w:p w14:paraId="6A16BDB0" w14:textId="611D6A9D" w:rsidR="002F636E" w:rsidRPr="00B771E7" w:rsidRDefault="002F636E" w:rsidP="0079779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教育心理</w:t>
            </w:r>
          </w:p>
        </w:tc>
        <w:tc>
          <w:tcPr>
            <w:tcW w:w="1374" w:type="dxa"/>
            <w:vAlign w:val="center"/>
          </w:tcPr>
          <w:p w14:paraId="03BE634F" w14:textId="76A9A003" w:rsidR="002F636E" w:rsidRPr="00B771E7" w:rsidRDefault="002F636E" w:rsidP="0079779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综合研究</w:t>
            </w:r>
          </w:p>
        </w:tc>
        <w:tc>
          <w:tcPr>
            <w:tcW w:w="1103" w:type="dxa"/>
            <w:vAlign w:val="center"/>
          </w:tcPr>
          <w:p w14:paraId="025A300B" w14:textId="0BFE6B53" w:rsidR="002F636E" w:rsidRPr="00B771E7" w:rsidRDefault="002F636E" w:rsidP="0079779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蔺素琴</w:t>
            </w:r>
          </w:p>
        </w:tc>
        <w:tc>
          <w:tcPr>
            <w:tcW w:w="1643" w:type="dxa"/>
            <w:vAlign w:val="center"/>
          </w:tcPr>
          <w:p w14:paraId="58F1D29D" w14:textId="0B67C836" w:rsidR="002F636E" w:rsidRPr="00B771E7" w:rsidRDefault="002F636E" w:rsidP="0079779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学前教育学院</w:t>
            </w:r>
          </w:p>
        </w:tc>
        <w:tc>
          <w:tcPr>
            <w:tcW w:w="1427" w:type="dxa"/>
            <w:vAlign w:val="center"/>
          </w:tcPr>
          <w:p w14:paraId="572AF267" w14:textId="41DF66CA" w:rsidR="002F636E" w:rsidRDefault="002F636E" w:rsidP="00797791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首批</w:t>
            </w:r>
          </w:p>
        </w:tc>
      </w:tr>
      <w:tr w:rsidR="002F636E" w14:paraId="788CB039" w14:textId="25A237D4" w:rsidTr="009F2758">
        <w:trPr>
          <w:jc w:val="center"/>
        </w:trPr>
        <w:tc>
          <w:tcPr>
            <w:tcW w:w="862" w:type="dxa"/>
          </w:tcPr>
          <w:p w14:paraId="693F9F8A" w14:textId="6332ABA3" w:rsidR="002F636E" w:rsidRDefault="002F636E" w:rsidP="00797791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5</w:t>
            </w:r>
          </w:p>
        </w:tc>
        <w:tc>
          <w:tcPr>
            <w:tcW w:w="3953" w:type="dxa"/>
            <w:vAlign w:val="center"/>
          </w:tcPr>
          <w:p w14:paraId="48D863FF" w14:textId="0A6622AB" w:rsidR="002F636E" w:rsidRPr="00B771E7" w:rsidRDefault="002F636E" w:rsidP="00B771E7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B771E7">
              <w:rPr>
                <w:rFonts w:ascii="宋体" w:eastAsia="宋体" w:hAnsi="宋体" w:hint="eastAsia"/>
                <w:sz w:val="24"/>
                <w:szCs w:val="24"/>
              </w:rPr>
              <w:t>新时代西部乡村教师专业发展的内源式建设路径研究</w:t>
            </w:r>
          </w:p>
        </w:tc>
        <w:tc>
          <w:tcPr>
            <w:tcW w:w="1740" w:type="dxa"/>
            <w:vAlign w:val="center"/>
          </w:tcPr>
          <w:p w14:paraId="308118EF" w14:textId="788A2C49" w:rsidR="002F636E" w:rsidRPr="00B771E7" w:rsidRDefault="002F636E" w:rsidP="0079779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771E7">
              <w:rPr>
                <w:rFonts w:ascii="宋体" w:eastAsia="宋体" w:hAnsi="宋体" w:hint="eastAsia"/>
                <w:sz w:val="24"/>
                <w:szCs w:val="24"/>
              </w:rPr>
              <w:t>教育部重点课题</w:t>
            </w:r>
          </w:p>
        </w:tc>
        <w:tc>
          <w:tcPr>
            <w:tcW w:w="1643" w:type="dxa"/>
            <w:vAlign w:val="center"/>
          </w:tcPr>
          <w:p w14:paraId="68850170" w14:textId="39730FA8" w:rsidR="002F636E" w:rsidRPr="00B771E7" w:rsidRDefault="002F636E" w:rsidP="0079779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基础教育</w:t>
            </w:r>
          </w:p>
        </w:tc>
        <w:tc>
          <w:tcPr>
            <w:tcW w:w="1374" w:type="dxa"/>
            <w:vAlign w:val="center"/>
          </w:tcPr>
          <w:p w14:paraId="752BE016" w14:textId="04EDED09" w:rsidR="002F636E" w:rsidRPr="00B771E7" w:rsidRDefault="002F636E" w:rsidP="0079779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综合研究</w:t>
            </w:r>
          </w:p>
        </w:tc>
        <w:tc>
          <w:tcPr>
            <w:tcW w:w="1103" w:type="dxa"/>
            <w:vAlign w:val="center"/>
          </w:tcPr>
          <w:p w14:paraId="63A666DB" w14:textId="7C0FAD9D" w:rsidR="002F636E" w:rsidRPr="00B771E7" w:rsidRDefault="002F636E" w:rsidP="0079779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耿飞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飞</w:t>
            </w:r>
            <w:proofErr w:type="gramEnd"/>
          </w:p>
        </w:tc>
        <w:tc>
          <w:tcPr>
            <w:tcW w:w="1643" w:type="dxa"/>
            <w:vAlign w:val="center"/>
          </w:tcPr>
          <w:p w14:paraId="01C4DE31" w14:textId="5707C896" w:rsidR="002F636E" w:rsidRPr="00B771E7" w:rsidRDefault="002F636E" w:rsidP="0079779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师范学院</w:t>
            </w:r>
          </w:p>
        </w:tc>
        <w:tc>
          <w:tcPr>
            <w:tcW w:w="1427" w:type="dxa"/>
            <w:vAlign w:val="center"/>
          </w:tcPr>
          <w:p w14:paraId="5B4494C2" w14:textId="190B455E" w:rsidR="002F636E" w:rsidRDefault="002F636E" w:rsidP="00797791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首批</w:t>
            </w:r>
          </w:p>
        </w:tc>
      </w:tr>
      <w:tr w:rsidR="002F636E" w14:paraId="0A6A779A" w14:textId="710BC106" w:rsidTr="009F2758">
        <w:trPr>
          <w:jc w:val="center"/>
        </w:trPr>
        <w:tc>
          <w:tcPr>
            <w:tcW w:w="862" w:type="dxa"/>
          </w:tcPr>
          <w:p w14:paraId="48518447" w14:textId="29EF7185" w:rsidR="002F636E" w:rsidRDefault="002F636E" w:rsidP="00797791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6</w:t>
            </w:r>
          </w:p>
        </w:tc>
        <w:tc>
          <w:tcPr>
            <w:tcW w:w="3953" w:type="dxa"/>
            <w:vAlign w:val="center"/>
          </w:tcPr>
          <w:p w14:paraId="7A4C753A" w14:textId="51EBA267" w:rsidR="002F636E" w:rsidRPr="00B771E7" w:rsidRDefault="002F636E" w:rsidP="00B771E7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B771E7">
              <w:rPr>
                <w:rFonts w:ascii="宋体" w:eastAsia="宋体" w:hAnsi="宋体" w:hint="eastAsia"/>
                <w:sz w:val="24"/>
                <w:szCs w:val="24"/>
              </w:rPr>
              <w:t>新时代乡村幼儿园教师内生动力模型构建与提升路径研究</w:t>
            </w:r>
          </w:p>
        </w:tc>
        <w:tc>
          <w:tcPr>
            <w:tcW w:w="1740" w:type="dxa"/>
            <w:vAlign w:val="center"/>
          </w:tcPr>
          <w:p w14:paraId="623A1F50" w14:textId="57D3817F" w:rsidR="002F636E" w:rsidRPr="00B771E7" w:rsidRDefault="002F636E" w:rsidP="0079779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国家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一般课题</w:t>
            </w:r>
            <w:proofErr w:type="gramEnd"/>
          </w:p>
        </w:tc>
        <w:tc>
          <w:tcPr>
            <w:tcW w:w="1643" w:type="dxa"/>
            <w:vAlign w:val="center"/>
          </w:tcPr>
          <w:p w14:paraId="6037C061" w14:textId="664709F8" w:rsidR="002F636E" w:rsidRPr="00B771E7" w:rsidRDefault="002F636E" w:rsidP="0079779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教育心理</w:t>
            </w:r>
          </w:p>
        </w:tc>
        <w:tc>
          <w:tcPr>
            <w:tcW w:w="1374" w:type="dxa"/>
            <w:vAlign w:val="center"/>
          </w:tcPr>
          <w:p w14:paraId="5AC53DD4" w14:textId="1DFB216B" w:rsidR="002F636E" w:rsidRPr="00B771E7" w:rsidRDefault="002F636E" w:rsidP="0079779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应用研究</w:t>
            </w:r>
          </w:p>
        </w:tc>
        <w:tc>
          <w:tcPr>
            <w:tcW w:w="1103" w:type="dxa"/>
            <w:vAlign w:val="center"/>
          </w:tcPr>
          <w:p w14:paraId="6AD039F8" w14:textId="66DC3874" w:rsidR="002F636E" w:rsidRPr="00B771E7" w:rsidRDefault="002F636E" w:rsidP="0079779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张玉琴</w:t>
            </w:r>
          </w:p>
        </w:tc>
        <w:tc>
          <w:tcPr>
            <w:tcW w:w="1643" w:type="dxa"/>
            <w:vAlign w:val="center"/>
          </w:tcPr>
          <w:p w14:paraId="514CCD3D" w14:textId="344B741B" w:rsidR="002F636E" w:rsidRPr="00B771E7" w:rsidRDefault="002F636E" w:rsidP="0079779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学前教育学院</w:t>
            </w:r>
          </w:p>
        </w:tc>
        <w:tc>
          <w:tcPr>
            <w:tcW w:w="1427" w:type="dxa"/>
            <w:vAlign w:val="center"/>
          </w:tcPr>
          <w:p w14:paraId="6AF8E841" w14:textId="5838E020" w:rsidR="002F636E" w:rsidRDefault="002F636E" w:rsidP="00797791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首批</w:t>
            </w:r>
          </w:p>
        </w:tc>
      </w:tr>
      <w:tr w:rsidR="002F636E" w14:paraId="5C8EA87B" w14:textId="69F30729" w:rsidTr="009F2758">
        <w:trPr>
          <w:jc w:val="center"/>
        </w:trPr>
        <w:tc>
          <w:tcPr>
            <w:tcW w:w="862" w:type="dxa"/>
          </w:tcPr>
          <w:p w14:paraId="317B0BA3" w14:textId="61E2C4F8" w:rsidR="002F636E" w:rsidRDefault="002F636E" w:rsidP="00797791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7</w:t>
            </w:r>
          </w:p>
        </w:tc>
        <w:tc>
          <w:tcPr>
            <w:tcW w:w="3953" w:type="dxa"/>
            <w:vAlign w:val="center"/>
          </w:tcPr>
          <w:p w14:paraId="587A4AFF" w14:textId="5FD2ED82" w:rsidR="002F636E" w:rsidRPr="00B771E7" w:rsidRDefault="002F636E" w:rsidP="00B771E7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晚晴民国时期企业教育研究</w:t>
            </w:r>
          </w:p>
        </w:tc>
        <w:tc>
          <w:tcPr>
            <w:tcW w:w="1740" w:type="dxa"/>
            <w:vAlign w:val="center"/>
          </w:tcPr>
          <w:p w14:paraId="669C1038" w14:textId="4E5D8FF7" w:rsidR="002F636E" w:rsidRPr="00B771E7" w:rsidRDefault="002F636E" w:rsidP="0079779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国家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一般课题</w:t>
            </w:r>
            <w:proofErr w:type="gramEnd"/>
          </w:p>
        </w:tc>
        <w:tc>
          <w:tcPr>
            <w:tcW w:w="1643" w:type="dxa"/>
            <w:vAlign w:val="center"/>
          </w:tcPr>
          <w:p w14:paraId="7D175B72" w14:textId="24CEFD29" w:rsidR="002F636E" w:rsidRPr="00B771E7" w:rsidRDefault="002F636E" w:rsidP="0079779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教育史</w:t>
            </w:r>
          </w:p>
        </w:tc>
        <w:tc>
          <w:tcPr>
            <w:tcW w:w="1374" w:type="dxa"/>
            <w:vAlign w:val="center"/>
          </w:tcPr>
          <w:p w14:paraId="03632434" w14:textId="5364887E" w:rsidR="002F636E" w:rsidRPr="00B771E7" w:rsidRDefault="002F636E" w:rsidP="0079779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基</w:t>
            </w:r>
            <w:bookmarkStart w:id="0" w:name="_GoBack"/>
            <w:bookmarkEnd w:id="0"/>
            <w:r>
              <w:rPr>
                <w:rFonts w:ascii="宋体" w:eastAsia="宋体" w:hAnsi="宋体" w:hint="eastAsia"/>
                <w:sz w:val="24"/>
                <w:szCs w:val="24"/>
              </w:rPr>
              <w:t>础研究</w:t>
            </w:r>
          </w:p>
        </w:tc>
        <w:tc>
          <w:tcPr>
            <w:tcW w:w="1103" w:type="dxa"/>
            <w:vAlign w:val="center"/>
          </w:tcPr>
          <w:p w14:paraId="0C2730A7" w14:textId="3C86FA3A" w:rsidR="002F636E" w:rsidRPr="00B771E7" w:rsidRDefault="002F636E" w:rsidP="0079779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王筱宁</w:t>
            </w:r>
          </w:p>
        </w:tc>
        <w:tc>
          <w:tcPr>
            <w:tcW w:w="1643" w:type="dxa"/>
            <w:vAlign w:val="center"/>
          </w:tcPr>
          <w:p w14:paraId="56823741" w14:textId="38CFE481" w:rsidR="002F636E" w:rsidRPr="00B771E7" w:rsidRDefault="002F636E" w:rsidP="0079779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历史文化旅游学院</w:t>
            </w:r>
          </w:p>
        </w:tc>
        <w:tc>
          <w:tcPr>
            <w:tcW w:w="1427" w:type="dxa"/>
            <w:vAlign w:val="center"/>
          </w:tcPr>
          <w:p w14:paraId="2B66B259" w14:textId="0F1E4F64" w:rsidR="002F636E" w:rsidRDefault="002F636E" w:rsidP="00797791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首批</w:t>
            </w:r>
          </w:p>
        </w:tc>
      </w:tr>
      <w:tr w:rsidR="002F636E" w14:paraId="1BF00A6C" w14:textId="1DD4BCE0" w:rsidTr="009F2758">
        <w:trPr>
          <w:jc w:val="center"/>
        </w:trPr>
        <w:tc>
          <w:tcPr>
            <w:tcW w:w="862" w:type="dxa"/>
          </w:tcPr>
          <w:p w14:paraId="64A03CE1" w14:textId="53AB4D23" w:rsidR="002F636E" w:rsidRDefault="002F636E" w:rsidP="00797791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8</w:t>
            </w:r>
          </w:p>
        </w:tc>
        <w:tc>
          <w:tcPr>
            <w:tcW w:w="3953" w:type="dxa"/>
            <w:vAlign w:val="center"/>
          </w:tcPr>
          <w:p w14:paraId="724C80F1" w14:textId="3889D797" w:rsidR="002F636E" w:rsidRPr="00B771E7" w:rsidRDefault="002F636E" w:rsidP="00B771E7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古典蒙学理论及蒙养机制研究</w:t>
            </w:r>
          </w:p>
        </w:tc>
        <w:tc>
          <w:tcPr>
            <w:tcW w:w="1740" w:type="dxa"/>
            <w:vAlign w:val="center"/>
          </w:tcPr>
          <w:p w14:paraId="7BFB8B64" w14:textId="36BDAE99" w:rsidR="002F636E" w:rsidRPr="00B771E7" w:rsidRDefault="002F636E" w:rsidP="0079779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国家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一般课题</w:t>
            </w:r>
            <w:proofErr w:type="gramEnd"/>
          </w:p>
        </w:tc>
        <w:tc>
          <w:tcPr>
            <w:tcW w:w="1643" w:type="dxa"/>
            <w:vAlign w:val="center"/>
          </w:tcPr>
          <w:p w14:paraId="46E950D1" w14:textId="503E4A4F" w:rsidR="002F636E" w:rsidRPr="00B771E7" w:rsidRDefault="002F636E" w:rsidP="0079779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教育史</w:t>
            </w:r>
          </w:p>
        </w:tc>
        <w:tc>
          <w:tcPr>
            <w:tcW w:w="1374" w:type="dxa"/>
            <w:vAlign w:val="center"/>
          </w:tcPr>
          <w:p w14:paraId="331C0CC7" w14:textId="4176B4F6" w:rsidR="002F636E" w:rsidRPr="00B771E7" w:rsidRDefault="002F636E" w:rsidP="0079779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基础研究</w:t>
            </w:r>
          </w:p>
        </w:tc>
        <w:tc>
          <w:tcPr>
            <w:tcW w:w="1103" w:type="dxa"/>
            <w:vAlign w:val="center"/>
          </w:tcPr>
          <w:p w14:paraId="7C1F869E" w14:textId="546CA73D" w:rsidR="002F636E" w:rsidRPr="00B771E7" w:rsidRDefault="002F636E" w:rsidP="0079779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江露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露</w:t>
            </w:r>
            <w:proofErr w:type="gramEnd"/>
          </w:p>
        </w:tc>
        <w:tc>
          <w:tcPr>
            <w:tcW w:w="1643" w:type="dxa"/>
            <w:vAlign w:val="center"/>
          </w:tcPr>
          <w:p w14:paraId="607C4F03" w14:textId="5E8D5006" w:rsidR="002F636E" w:rsidRPr="00B771E7" w:rsidRDefault="002F636E" w:rsidP="0079779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学前教育学院</w:t>
            </w:r>
          </w:p>
        </w:tc>
        <w:tc>
          <w:tcPr>
            <w:tcW w:w="1427" w:type="dxa"/>
            <w:vAlign w:val="center"/>
          </w:tcPr>
          <w:p w14:paraId="055EAE3A" w14:textId="5A2BFEBE" w:rsidR="002F636E" w:rsidRDefault="002F636E" w:rsidP="00797791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首批</w:t>
            </w:r>
          </w:p>
        </w:tc>
      </w:tr>
    </w:tbl>
    <w:p w14:paraId="682BDB62" w14:textId="77777777" w:rsidR="00DB4BF3" w:rsidRDefault="00DB4BF3" w:rsidP="008D42DD">
      <w:pPr>
        <w:jc w:val="right"/>
        <w:rPr>
          <w:rFonts w:ascii="宋体" w:eastAsia="宋体" w:hAnsi="宋体"/>
          <w:sz w:val="32"/>
          <w:szCs w:val="32"/>
        </w:rPr>
      </w:pPr>
    </w:p>
    <w:p w14:paraId="762F41FF" w14:textId="77777777" w:rsidR="00DB4BF3" w:rsidRDefault="00DB4BF3" w:rsidP="008D42DD">
      <w:pPr>
        <w:jc w:val="right"/>
        <w:rPr>
          <w:rFonts w:ascii="宋体" w:eastAsia="宋体" w:hAnsi="宋体"/>
          <w:sz w:val="32"/>
          <w:szCs w:val="32"/>
        </w:rPr>
      </w:pPr>
    </w:p>
    <w:p w14:paraId="2D5A79D6" w14:textId="1B786E61" w:rsidR="008D42DD" w:rsidRDefault="008D42DD" w:rsidP="008D42DD">
      <w:pPr>
        <w:jc w:val="right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西安文理科研处</w:t>
      </w:r>
    </w:p>
    <w:p w14:paraId="381F55BC" w14:textId="758C1E6F" w:rsidR="008D42DD" w:rsidRPr="00797791" w:rsidRDefault="008D42DD" w:rsidP="00DB4BF3">
      <w:pPr>
        <w:jc w:val="right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2</w:t>
      </w:r>
      <w:r>
        <w:rPr>
          <w:rFonts w:ascii="宋体" w:eastAsia="宋体" w:hAnsi="宋体"/>
          <w:sz w:val="32"/>
          <w:szCs w:val="32"/>
        </w:rPr>
        <w:t>023</w:t>
      </w:r>
      <w:r>
        <w:rPr>
          <w:rFonts w:ascii="宋体" w:eastAsia="宋体" w:hAnsi="宋体" w:hint="eastAsia"/>
          <w:sz w:val="32"/>
          <w:szCs w:val="32"/>
        </w:rPr>
        <w:t>年5月2</w:t>
      </w:r>
      <w:r>
        <w:rPr>
          <w:rFonts w:ascii="宋体" w:eastAsia="宋体" w:hAnsi="宋体"/>
          <w:sz w:val="32"/>
          <w:szCs w:val="32"/>
        </w:rPr>
        <w:t>2</w:t>
      </w:r>
      <w:r>
        <w:rPr>
          <w:rFonts w:ascii="宋体" w:eastAsia="宋体" w:hAnsi="宋体" w:hint="eastAsia"/>
          <w:sz w:val="32"/>
          <w:szCs w:val="32"/>
        </w:rPr>
        <w:t>日</w:t>
      </w:r>
    </w:p>
    <w:sectPr w:rsidR="008D42DD" w:rsidRPr="00797791" w:rsidSect="00DB4BF3">
      <w:pgSz w:w="16838" w:h="11906" w:orient="landscape"/>
      <w:pgMar w:top="1230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8B3CB2" w14:textId="77777777" w:rsidR="002A7A70" w:rsidRDefault="002A7A70" w:rsidP="00797791">
      <w:r>
        <w:separator/>
      </w:r>
    </w:p>
  </w:endnote>
  <w:endnote w:type="continuationSeparator" w:id="0">
    <w:p w14:paraId="7FB613C4" w14:textId="77777777" w:rsidR="002A7A70" w:rsidRDefault="002A7A70" w:rsidP="00797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191379" w14:textId="77777777" w:rsidR="002A7A70" w:rsidRDefault="002A7A70" w:rsidP="00797791">
      <w:r>
        <w:separator/>
      </w:r>
    </w:p>
  </w:footnote>
  <w:footnote w:type="continuationSeparator" w:id="0">
    <w:p w14:paraId="6CFCA66E" w14:textId="77777777" w:rsidR="002A7A70" w:rsidRDefault="002A7A70" w:rsidP="007977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8E8"/>
    <w:rsid w:val="002A7A70"/>
    <w:rsid w:val="002F636E"/>
    <w:rsid w:val="00323FE0"/>
    <w:rsid w:val="003960E2"/>
    <w:rsid w:val="003D4F2A"/>
    <w:rsid w:val="00797791"/>
    <w:rsid w:val="00814153"/>
    <w:rsid w:val="008D42DD"/>
    <w:rsid w:val="009F2758"/>
    <w:rsid w:val="00B771E7"/>
    <w:rsid w:val="00DB4BF3"/>
    <w:rsid w:val="00E338E8"/>
    <w:rsid w:val="00F00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D6A9C4"/>
  <w15:chartTrackingRefBased/>
  <w15:docId w15:val="{1BB911E6-54F0-42EE-97EE-21E41F01B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77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9779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977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97791"/>
    <w:rPr>
      <w:sz w:val="18"/>
      <w:szCs w:val="18"/>
    </w:rPr>
  </w:style>
  <w:style w:type="table" w:styleId="a7">
    <w:name w:val="Table Grid"/>
    <w:basedOn w:val="a1"/>
    <w:uiPriority w:val="39"/>
    <w:rsid w:val="003960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239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2023-05-19T07:34:00Z</dcterms:created>
  <dcterms:modified xsi:type="dcterms:W3CDTF">2023-05-24T01:46:00Z</dcterms:modified>
</cp:coreProperties>
</file>